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F06E" w14:textId="6E80BD56" w:rsidR="001704FA" w:rsidRPr="00E4514F" w:rsidRDefault="00CD0C38" w:rsidP="00E4514F">
      <w:pPr>
        <w:pStyle w:val="BodyText"/>
        <w:spacing w:line="255" w:lineRule="auto"/>
        <w:ind w:left="2250" w:right="170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896723" wp14:editId="5946850D">
                <wp:simplePos x="0" y="0"/>
                <wp:positionH relativeFrom="page">
                  <wp:posOffset>2150110</wp:posOffset>
                </wp:positionH>
                <wp:positionV relativeFrom="page">
                  <wp:posOffset>2914015</wp:posOffset>
                </wp:positionV>
                <wp:extent cx="329565" cy="1981200"/>
                <wp:effectExtent l="0" t="0" r="635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981200"/>
                          <a:chOff x="3386" y="4589"/>
                          <a:chExt cx="519" cy="312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4937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4589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6677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7025"/>
                            <a:ext cx="518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7373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6329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5633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5981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5285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4937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365A5" id="Group 2" o:spid="_x0000_s1026" style="position:absolute;margin-left:169.3pt;margin-top:229.45pt;width:25.95pt;height:156pt;z-index:-251658240;mso-position-horizontal-relative:page;mso-position-vertical-relative:page" coordorigin="3386,4589" coordsize="519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386;top:4937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">
                  <v:imagedata r:id="rId10" o:title=""/>
                </v:shape>
                <v:shape id="Picture 11" o:spid="_x0000_s1028" type="#_x0000_t75" style="position:absolute;left:3386;top:4589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">
                  <v:imagedata r:id="rId10" o:title=""/>
                </v:shape>
                <v:shape id="Picture 10" o:spid="_x0000_s1029" type="#_x0000_t75" style="position:absolute;left:3386;top:6677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">
                  <v:imagedata r:id="rId10" o:title=""/>
                </v:shape>
                <v:shape id="Picture 9" o:spid="_x0000_s1030" type="#_x0000_t75" style="position:absolute;left:3386;top:7025;width:51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">
                  <v:imagedata r:id="rId11" o:title=""/>
                </v:shape>
                <v:shape id="Picture 8" o:spid="_x0000_s1031" type="#_x0000_t75" style="position:absolute;left:3386;top:7373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">
                  <v:imagedata r:id="rId10" o:title=""/>
                </v:shape>
                <v:shape id="Picture 7" o:spid="_x0000_s1032" type="#_x0000_t75" style="position:absolute;left:3386;top:6329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">
                  <v:imagedata r:id="rId10" o:title=""/>
                </v:shape>
                <v:shape id="Picture 6" o:spid="_x0000_s1033" type="#_x0000_t75" style="position:absolute;left:3386;top:5633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">
                  <v:imagedata r:id="rId12" o:title=""/>
                </v:shape>
                <v:shape id="Picture 5" o:spid="_x0000_s1034" type="#_x0000_t75" style="position:absolute;left:3386;top:5981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">
                  <v:imagedata r:id="rId10" o:title=""/>
                </v:shape>
                <v:shape id="Picture 4" o:spid="_x0000_s1035" type="#_x0000_t75" style="position:absolute;left:3386;top:5285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">
                  <v:imagedata r:id="rId10" o:title=""/>
                </v:shape>
                <v:shape id="Picture 3" o:spid="_x0000_s1036" type="#_x0000_t75" style="position:absolute;left:3386;top:4937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bookmarkStart w:id="0" w:name="Sheet1"/>
      <w:bookmarkEnd w:id="0"/>
      <w:r w:rsidR="00E4514F" w:rsidRPr="00E4514F">
        <w:rPr>
          <w:rFonts w:ascii="Arial Rounded MT Bold" w:hAnsi="Arial Rounded MT Bold"/>
        </w:rPr>
        <w:t>Arts</w:t>
      </w:r>
      <w:r w:rsidR="00E4514F" w:rsidRPr="00E4514F">
        <w:rPr>
          <w:rFonts w:ascii="Arial Rounded MT Bold" w:hAnsi="Arial Rounded MT Bold"/>
          <w:spacing w:val="-13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Grant</w:t>
      </w:r>
      <w:r w:rsidR="00E4514F" w:rsidRPr="00E4514F">
        <w:rPr>
          <w:rFonts w:ascii="Arial Rounded MT Bold" w:hAnsi="Arial Rounded MT Bold"/>
          <w:spacing w:val="-11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Program</w:t>
      </w:r>
      <w:r w:rsidR="00E4514F" w:rsidRPr="00E4514F">
        <w:rPr>
          <w:rFonts w:ascii="Arial Rounded MT Bold" w:hAnsi="Arial Rounded MT Bold"/>
          <w:spacing w:val="-12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20</w:t>
      </w:r>
      <w:r w:rsidR="00157AA4">
        <w:rPr>
          <w:rFonts w:ascii="Arial Rounded MT Bold" w:hAnsi="Arial Rounded MT Bold"/>
          <w:spacing w:val="-1"/>
        </w:rPr>
        <w:t>2</w:t>
      </w:r>
      <w:r w:rsidR="00C570AF">
        <w:rPr>
          <w:rFonts w:ascii="Arial Rounded MT Bold" w:hAnsi="Arial Rounded MT Bold"/>
          <w:spacing w:val="-1"/>
        </w:rPr>
        <w:t>3</w:t>
      </w:r>
      <w:r w:rsidR="00E4514F" w:rsidRPr="00E4514F">
        <w:rPr>
          <w:rFonts w:ascii="Arial Rounded MT Bold" w:hAnsi="Arial Rounded MT Bold"/>
          <w:spacing w:val="29"/>
          <w:w w:val="99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APPLICATION</w:t>
      </w:r>
      <w:r w:rsidR="00E4514F" w:rsidRPr="00E4514F">
        <w:rPr>
          <w:rFonts w:ascii="Arial Rounded MT Bold" w:hAnsi="Arial Rounded MT Bold"/>
          <w:spacing w:val="-16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FORM</w:t>
      </w:r>
      <w:r w:rsidR="00E4514F" w:rsidRPr="00E4514F">
        <w:rPr>
          <w:rFonts w:ascii="Arial Rounded MT Bold" w:hAnsi="Arial Rounded MT Bold"/>
          <w:spacing w:val="-16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and</w:t>
      </w:r>
      <w:r w:rsidR="00E4514F">
        <w:rPr>
          <w:rFonts w:ascii="Arial Rounded MT Bold" w:hAnsi="Arial Rounded MT Bold"/>
          <w:spacing w:val="-15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CHECKLIST</w:t>
      </w:r>
    </w:p>
    <w:p w14:paraId="557D60DC" w14:textId="77777777" w:rsidR="001704FA" w:rsidRDefault="001704FA">
      <w:pPr>
        <w:spacing w:before="6"/>
        <w:rPr>
          <w:rFonts w:ascii="Britannic Bold" w:eastAsia="Britannic Bold" w:hAnsi="Britannic Bold" w:cs="Britannic Bold"/>
          <w:sz w:val="12"/>
          <w:szCs w:val="1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6670"/>
      </w:tblGrid>
      <w:tr w:rsidR="001704FA" w14:paraId="1C298CA5" w14:textId="77777777">
        <w:trPr>
          <w:trHeight w:hRule="exact" w:val="377"/>
        </w:trPr>
        <w:tc>
          <w:tcPr>
            <w:tcW w:w="29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5F9BAE7" w14:textId="77777777" w:rsidR="001704FA" w:rsidRDefault="00E4514F">
            <w:pPr>
              <w:pStyle w:val="TableParagraph"/>
              <w:spacing w:before="4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66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88407BD" w14:textId="77777777" w:rsidR="001704FA" w:rsidRDefault="001704FA"/>
        </w:tc>
      </w:tr>
      <w:tr w:rsidR="001704FA" w14:paraId="5A569D1E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1054527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23A86EA" w14:textId="77777777" w:rsidR="001704FA" w:rsidRDefault="001704FA"/>
        </w:tc>
      </w:tr>
      <w:tr w:rsidR="001704FA" w14:paraId="0A9249EB" w14:textId="77777777">
        <w:trPr>
          <w:trHeight w:hRule="exact" w:val="377"/>
        </w:trPr>
        <w:tc>
          <w:tcPr>
            <w:tcW w:w="2902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47D67299" w14:textId="77777777" w:rsidR="001704FA" w:rsidRDefault="001704FA">
            <w:pPr>
              <w:pStyle w:val="TableParagraph"/>
              <w:spacing w:before="10"/>
              <w:rPr>
                <w:rFonts w:ascii="Britannic Bold" w:eastAsia="Britannic Bold" w:hAnsi="Britannic Bold" w:cs="Britannic Bold"/>
                <w:sz w:val="20"/>
                <w:szCs w:val="20"/>
              </w:rPr>
            </w:pPr>
          </w:p>
          <w:p w14:paraId="08F7243D" w14:textId="77777777" w:rsidR="001704FA" w:rsidRDefault="00E4514F">
            <w:pPr>
              <w:pStyle w:val="TableParagraph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Mailing </w:t>
            </w: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35E4AC" w14:textId="77777777" w:rsidR="001704FA" w:rsidRDefault="001704FA"/>
        </w:tc>
      </w:tr>
      <w:tr w:rsidR="001704FA" w14:paraId="6F9A0674" w14:textId="77777777">
        <w:trPr>
          <w:trHeight w:hRule="exact" w:val="377"/>
        </w:trPr>
        <w:tc>
          <w:tcPr>
            <w:tcW w:w="2902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92A6F06" w14:textId="77777777" w:rsidR="001704FA" w:rsidRDefault="001704FA"/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F20AED" w14:textId="77777777" w:rsidR="001704FA" w:rsidRDefault="001704FA"/>
        </w:tc>
      </w:tr>
      <w:tr w:rsidR="001704FA" w14:paraId="45B0ACE0" w14:textId="77777777">
        <w:trPr>
          <w:trHeight w:hRule="exact" w:val="144"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14:paraId="02F6809D" w14:textId="77777777" w:rsidR="001704FA" w:rsidRDefault="001704FA"/>
        </w:tc>
      </w:tr>
      <w:tr w:rsidR="001704FA" w14:paraId="4D81AB8D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E4DCCE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7F783A1" w14:textId="77777777" w:rsidR="001704FA" w:rsidRDefault="001704FA"/>
        </w:tc>
      </w:tr>
      <w:tr w:rsidR="001704FA" w14:paraId="4DD05936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29F27ED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Title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ECB718F" w14:textId="77777777" w:rsidR="001704FA" w:rsidRDefault="001704FA"/>
        </w:tc>
      </w:tr>
      <w:tr w:rsidR="001704FA" w14:paraId="79022BF0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CFB4A6D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Email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F632152" w14:textId="77777777" w:rsidR="001704FA" w:rsidRDefault="001704FA"/>
        </w:tc>
      </w:tr>
      <w:tr w:rsidR="001704FA" w14:paraId="3F6ED53C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35C9EA1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Phone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33E7DD9" w14:textId="77777777" w:rsidR="001704FA" w:rsidRDefault="001704FA"/>
        </w:tc>
      </w:tr>
      <w:tr w:rsidR="001704FA" w14:paraId="3A562D22" w14:textId="77777777">
        <w:trPr>
          <w:trHeight w:hRule="exact" w:val="115"/>
        </w:trPr>
        <w:tc>
          <w:tcPr>
            <w:tcW w:w="957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19F72BC0" w14:textId="77777777" w:rsidR="001704FA" w:rsidRDefault="001704FA"/>
        </w:tc>
      </w:tr>
      <w:tr w:rsidR="001704FA" w14:paraId="43A9F101" w14:textId="77777777">
        <w:trPr>
          <w:trHeight w:hRule="exact" w:val="3132"/>
        </w:trPr>
        <w:tc>
          <w:tcPr>
            <w:tcW w:w="95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0E36AA" w14:textId="77777777" w:rsidR="001704FA" w:rsidRDefault="00E4514F">
            <w:pPr>
              <w:pStyle w:val="TableParagraph"/>
              <w:tabs>
                <w:tab w:val="left" w:pos="2919"/>
              </w:tabs>
              <w:spacing w:before="28" w:line="338" w:lineRule="auto"/>
              <w:ind w:left="2919" w:right="3861" w:hanging="29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</w:rPr>
              <w:t>CHECKLIST:</w:t>
            </w:r>
            <w:r>
              <w:rPr>
                <w:rFonts w:ascii="Arial"/>
                <w:b/>
                <w:spacing w:val="-2"/>
              </w:rPr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Application</w:t>
            </w:r>
            <w:r>
              <w:rPr>
                <w:rFonts w:ascii="Arial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0"/>
              </w:rPr>
              <w:t>Form</w:t>
            </w:r>
            <w:r>
              <w:rPr>
                <w:rFonts w:ascii="Arial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0"/>
              </w:rPr>
              <w:t>and</w:t>
            </w:r>
            <w:r>
              <w:rPr>
                <w:rFonts w:ascii="Arial"/>
                <w:spacing w:val="-9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Checklist</w:t>
            </w:r>
            <w:r>
              <w:rPr>
                <w:rFonts w:ascii="Arial"/>
                <w:spacing w:val="25"/>
                <w:w w:val="99"/>
                <w:position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Narrative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</w:p>
          <w:p w14:paraId="1753CBE9" w14:textId="77777777" w:rsidR="001704FA" w:rsidRDefault="00E4514F">
            <w:pPr>
              <w:pStyle w:val="TableParagraph"/>
              <w:spacing w:before="26" w:line="363" w:lineRule="auto"/>
              <w:ind w:left="2919" w:right="30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Organizations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Mission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Statement/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Focus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Budget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</w:p>
          <w:p w14:paraId="04C26D4F" w14:textId="77777777" w:rsidR="001704FA" w:rsidRDefault="00E4514F">
            <w:pPr>
              <w:pStyle w:val="TableParagraph"/>
              <w:spacing w:before="3" w:line="363" w:lineRule="auto"/>
              <w:ind w:left="2919" w:right="2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Organizations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501c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</w:p>
          <w:p w14:paraId="31E82400" w14:textId="77777777" w:rsidR="001704FA" w:rsidRDefault="00E4514F">
            <w:pPr>
              <w:pStyle w:val="TableParagraph"/>
              <w:spacing w:before="3" w:line="363" w:lineRule="auto"/>
              <w:ind w:left="2919" w:right="20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'active'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Secretary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Copy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 990</w:t>
            </w:r>
          </w:p>
          <w:p w14:paraId="31B9E599" w14:textId="7FDAA3C7" w:rsidR="001704FA" w:rsidRDefault="00AA6B1E">
            <w:pPr>
              <w:pStyle w:val="TableParagraph"/>
              <w:spacing w:before="3"/>
              <w:ind w:left="29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</w:t>
            </w:r>
            <w:r w:rsidRPr="00AA6B1E">
              <w:rPr>
                <w:rFonts w:ascii="Arial"/>
                <w:spacing w:val="-1"/>
                <w:sz w:val="20"/>
              </w:rPr>
              <w:t>ast 12 month</w:t>
            </w:r>
            <w:r w:rsidRPr="00AA6B1E">
              <w:rPr>
                <w:rFonts w:ascii="Arial"/>
                <w:spacing w:val="-1"/>
                <w:sz w:val="20"/>
              </w:rPr>
              <w:t>’</w:t>
            </w:r>
            <w:r w:rsidRPr="00AA6B1E">
              <w:rPr>
                <w:rFonts w:ascii="Arial"/>
                <w:spacing w:val="-1"/>
                <w:sz w:val="20"/>
              </w:rPr>
              <w:t>s meeting dates</w:t>
            </w:r>
            <w:r>
              <w:rPr>
                <w:rFonts w:ascii="Arial"/>
                <w:spacing w:val="-1"/>
                <w:sz w:val="20"/>
              </w:rPr>
              <w:t xml:space="preserve"> (notarized)</w:t>
            </w:r>
          </w:p>
        </w:tc>
      </w:tr>
    </w:tbl>
    <w:p w14:paraId="698F85B5" w14:textId="77777777" w:rsidR="001704FA" w:rsidRDefault="001704FA">
      <w:pPr>
        <w:spacing w:before="2"/>
        <w:rPr>
          <w:rFonts w:ascii="Britannic Bold" w:eastAsia="Britannic Bold" w:hAnsi="Britannic Bold" w:cs="Britannic Bold"/>
          <w:sz w:val="17"/>
          <w:szCs w:val="17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949"/>
        <w:gridCol w:w="4721"/>
      </w:tblGrid>
      <w:tr w:rsidR="001704FA" w14:paraId="7D1471A2" w14:textId="77777777">
        <w:trPr>
          <w:trHeight w:hRule="exact" w:val="406"/>
        </w:trPr>
        <w:tc>
          <w:tcPr>
            <w:tcW w:w="957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209627F" w14:textId="77777777" w:rsidR="001704FA" w:rsidRDefault="00E4514F">
            <w:pPr>
              <w:pStyle w:val="TableParagraph"/>
              <w:spacing w:before="35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Project Information</w:t>
            </w:r>
          </w:p>
        </w:tc>
      </w:tr>
      <w:tr w:rsidR="001704FA" w14:paraId="1A026141" w14:textId="77777777">
        <w:trPr>
          <w:trHeight w:hRule="exact" w:val="175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ADADA"/>
          </w:tcPr>
          <w:p w14:paraId="14584958" w14:textId="77777777" w:rsidR="001704FA" w:rsidRDefault="001704FA"/>
        </w:tc>
      </w:tr>
      <w:tr w:rsidR="001704FA" w14:paraId="4F40AE58" w14:textId="77777777">
        <w:trPr>
          <w:trHeight w:hRule="exact" w:val="374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859BB80" w14:textId="77777777" w:rsidR="001704FA" w:rsidRDefault="00E4514F">
            <w:pPr>
              <w:pStyle w:val="TableParagraph"/>
              <w:spacing w:before="49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Cost: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02E1" w14:textId="77777777" w:rsidR="001704FA" w:rsidRDefault="001704FA"/>
        </w:tc>
        <w:tc>
          <w:tcPr>
            <w:tcW w:w="4721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14:paraId="6B2A425C" w14:textId="77777777" w:rsidR="001704FA" w:rsidRDefault="001704FA"/>
        </w:tc>
      </w:tr>
      <w:tr w:rsidR="001704FA" w14:paraId="4FCC8779" w14:textId="77777777">
        <w:trPr>
          <w:trHeight w:hRule="exact" w:val="432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49" w:space="0" w:color="DADADA"/>
              <w:right w:val="single" w:sz="8" w:space="0" w:color="000000"/>
            </w:tcBorders>
          </w:tcPr>
          <w:p w14:paraId="7F6D4799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Requested: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9" w:space="0" w:color="DADADA"/>
              <w:right w:val="single" w:sz="8" w:space="0" w:color="000000"/>
            </w:tcBorders>
          </w:tcPr>
          <w:p w14:paraId="1E60AC6C" w14:textId="77777777" w:rsidR="001704FA" w:rsidRDefault="001704FA"/>
        </w:tc>
        <w:tc>
          <w:tcPr>
            <w:tcW w:w="4721" w:type="dxa"/>
            <w:vMerge/>
            <w:tcBorders>
              <w:left w:val="single" w:sz="8" w:space="0" w:color="000000"/>
              <w:bottom w:val="single" w:sz="45" w:space="0" w:color="DADADA"/>
              <w:right w:val="single" w:sz="16" w:space="0" w:color="000000"/>
            </w:tcBorders>
          </w:tcPr>
          <w:p w14:paraId="7DC37E2D" w14:textId="77777777" w:rsidR="001704FA" w:rsidRDefault="001704FA"/>
        </w:tc>
      </w:tr>
      <w:tr w:rsidR="001704FA" w14:paraId="661E0631" w14:textId="77777777">
        <w:trPr>
          <w:trHeight w:hRule="exact" w:val="472"/>
        </w:trPr>
        <w:tc>
          <w:tcPr>
            <w:tcW w:w="2902" w:type="dxa"/>
            <w:tcBorders>
              <w:top w:val="single" w:sz="49" w:space="0" w:color="DADADA"/>
              <w:left w:val="single" w:sz="16" w:space="0" w:color="000000"/>
              <w:bottom w:val="single" w:sz="49" w:space="0" w:color="DADADA"/>
              <w:right w:val="single" w:sz="8" w:space="0" w:color="000000"/>
            </w:tcBorders>
          </w:tcPr>
          <w:p w14:paraId="747601FF" w14:textId="77777777" w:rsidR="001704FA" w:rsidRDefault="00E4514F">
            <w:pPr>
              <w:pStyle w:val="TableParagraph"/>
              <w:spacing w:before="46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Date(s):</w:t>
            </w:r>
          </w:p>
        </w:tc>
        <w:tc>
          <w:tcPr>
            <w:tcW w:w="6670" w:type="dxa"/>
            <w:gridSpan w:val="2"/>
            <w:tcBorders>
              <w:top w:val="single" w:sz="45" w:space="0" w:color="DADADA"/>
              <w:left w:val="single" w:sz="8" w:space="0" w:color="000000"/>
              <w:bottom w:val="single" w:sz="49" w:space="0" w:color="DADADA"/>
              <w:right w:val="single" w:sz="16" w:space="0" w:color="000000"/>
            </w:tcBorders>
          </w:tcPr>
          <w:p w14:paraId="6E379A0E" w14:textId="77777777" w:rsidR="001704FA" w:rsidRDefault="001704FA"/>
        </w:tc>
      </w:tr>
      <w:tr w:rsidR="001704FA" w14:paraId="21946026" w14:textId="77777777">
        <w:trPr>
          <w:trHeight w:hRule="exact" w:val="478"/>
        </w:trPr>
        <w:tc>
          <w:tcPr>
            <w:tcW w:w="2902" w:type="dxa"/>
            <w:tcBorders>
              <w:top w:val="single" w:sz="49" w:space="0" w:color="DADADA"/>
              <w:left w:val="single" w:sz="16" w:space="0" w:color="000000"/>
              <w:bottom w:val="single" w:sz="49" w:space="0" w:color="DADADA"/>
              <w:right w:val="single" w:sz="8" w:space="0" w:color="000000"/>
            </w:tcBorders>
          </w:tcPr>
          <w:p w14:paraId="28E0706D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Location:</w:t>
            </w:r>
          </w:p>
        </w:tc>
        <w:tc>
          <w:tcPr>
            <w:tcW w:w="6670" w:type="dxa"/>
            <w:gridSpan w:val="2"/>
            <w:tcBorders>
              <w:top w:val="single" w:sz="49" w:space="0" w:color="DADADA"/>
              <w:left w:val="single" w:sz="8" w:space="0" w:color="000000"/>
              <w:bottom w:val="single" w:sz="49" w:space="0" w:color="DADADA"/>
              <w:right w:val="single" w:sz="16" w:space="0" w:color="000000"/>
            </w:tcBorders>
          </w:tcPr>
          <w:p w14:paraId="4545CB48" w14:textId="77777777" w:rsidR="001704FA" w:rsidRDefault="001704FA"/>
        </w:tc>
      </w:tr>
      <w:tr w:rsidR="001704FA" w14:paraId="3939D23F" w14:textId="77777777">
        <w:trPr>
          <w:trHeight w:hRule="exact" w:val="427"/>
        </w:trPr>
        <w:tc>
          <w:tcPr>
            <w:tcW w:w="9571" w:type="dxa"/>
            <w:gridSpan w:val="3"/>
            <w:tcBorders>
              <w:top w:val="single" w:sz="49" w:space="0" w:color="DADADA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4396739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Brief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(limit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1"/>
              </w:rPr>
              <w:t>space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provided</w:t>
            </w:r>
            <w:r>
              <w:rPr>
                <w:rFonts w:ascii="Arial"/>
                <w:b/>
              </w:rPr>
              <w:t xml:space="preserve"> below)</w:t>
            </w:r>
          </w:p>
        </w:tc>
      </w:tr>
      <w:tr w:rsidR="001704FA" w14:paraId="09CDC1DD" w14:textId="77777777">
        <w:trPr>
          <w:trHeight w:hRule="exact" w:val="1438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437ADF" w14:textId="77777777" w:rsidR="001704FA" w:rsidRDefault="001704FA"/>
        </w:tc>
      </w:tr>
    </w:tbl>
    <w:p w14:paraId="3592F0B6" w14:textId="77777777" w:rsidR="001704FA" w:rsidRDefault="001704FA">
      <w:pPr>
        <w:spacing w:before="7"/>
        <w:rPr>
          <w:rFonts w:ascii="Britannic Bold" w:eastAsia="Britannic Bold" w:hAnsi="Britannic Bold" w:cs="Britannic Bold"/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4721"/>
      </w:tblGrid>
      <w:tr w:rsidR="001704FA" w14:paraId="298F907E" w14:textId="77777777">
        <w:trPr>
          <w:trHeight w:hRule="exact" w:val="1363"/>
        </w:trPr>
        <w:tc>
          <w:tcPr>
            <w:tcW w:w="957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1293D26" w14:textId="77777777" w:rsidR="001704FA" w:rsidRDefault="001704FA">
            <w:pPr>
              <w:pStyle w:val="TableParagraph"/>
              <w:spacing w:before="9"/>
              <w:rPr>
                <w:rFonts w:ascii="Britannic Bold" w:eastAsia="Britannic Bold" w:hAnsi="Britannic Bold" w:cs="Britannic Bold"/>
                <w:sz w:val="27"/>
                <w:szCs w:val="27"/>
              </w:rPr>
            </w:pPr>
          </w:p>
          <w:p w14:paraId="061BBC24" w14:textId="77777777" w:rsidR="001704FA" w:rsidRDefault="00E4514F">
            <w:pPr>
              <w:pStyle w:val="TableParagraph"/>
              <w:spacing w:line="259" w:lineRule="auto"/>
              <w:ind w:left="18" w:right="4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Only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 authorized representative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organization may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</w:rPr>
              <w:t>submit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 application</w:t>
            </w:r>
            <w:proofErr w:type="gramEnd"/>
            <w:r>
              <w:rPr>
                <w:rFonts w:ascii="Calibri"/>
                <w:b/>
                <w:spacing w:val="-1"/>
              </w:rPr>
              <w:t>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1"/>
              </w:rPr>
              <w:t xml:space="preserve"> undersigned</w:t>
            </w:r>
            <w:r>
              <w:rPr>
                <w:rFonts w:ascii="Calibri"/>
                <w:b/>
                <w:spacing w:val="87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</w:rPr>
              <w:t>representative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must</w:t>
            </w:r>
            <w:proofErr w:type="gram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 duly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approved by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governing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board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act </w:t>
            </w:r>
            <w:r>
              <w:rPr>
                <w:rFonts w:ascii="Calibri"/>
                <w:b/>
                <w:spacing w:val="-1"/>
              </w:rPr>
              <w:t xml:space="preserve">on </w:t>
            </w:r>
            <w:r>
              <w:rPr>
                <w:rFonts w:ascii="Calibri"/>
                <w:b/>
              </w:rPr>
              <w:t>its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behalf.</w:t>
            </w:r>
          </w:p>
          <w:p w14:paraId="710D62AE" w14:textId="77777777" w:rsidR="001704FA" w:rsidRDefault="00E4514F">
            <w:pPr>
              <w:pStyle w:val="TableParagraph"/>
              <w:spacing w:before="173"/>
              <w:ind w:left="27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(typed/printed)</w:t>
            </w:r>
          </w:p>
        </w:tc>
      </w:tr>
      <w:tr w:rsidR="001704FA" w14:paraId="346E1C02" w14:textId="77777777">
        <w:trPr>
          <w:trHeight w:hRule="exact" w:val="362"/>
        </w:trPr>
        <w:tc>
          <w:tcPr>
            <w:tcW w:w="4850" w:type="dxa"/>
            <w:vMerge w:val="restart"/>
            <w:tcBorders>
              <w:top w:val="nil"/>
              <w:left w:val="single" w:sz="16" w:space="0" w:color="000000"/>
              <w:right w:val="nil"/>
            </w:tcBorders>
          </w:tcPr>
          <w:p w14:paraId="03A6FF2E" w14:textId="77777777" w:rsidR="001704FA" w:rsidRDefault="00E4514F">
            <w:pPr>
              <w:pStyle w:val="TableParagraph"/>
              <w:spacing w:before="81" w:line="323" w:lineRule="auto"/>
              <w:ind w:left="3918" w:right="34" w:firstLine="46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Title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Signature</w:t>
            </w:r>
          </w:p>
          <w:p w14:paraId="38982D2D" w14:textId="77777777" w:rsidR="001704FA" w:rsidRDefault="00E4514F">
            <w:pPr>
              <w:pStyle w:val="TableParagraph"/>
              <w:spacing w:line="249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4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4109EA4B" w14:textId="77777777" w:rsidR="001704FA" w:rsidRDefault="001704FA"/>
        </w:tc>
      </w:tr>
      <w:tr w:rsidR="001704FA" w14:paraId="15AF20F1" w14:textId="77777777">
        <w:trPr>
          <w:trHeight w:hRule="exact" w:val="362"/>
        </w:trPr>
        <w:tc>
          <w:tcPr>
            <w:tcW w:w="4850" w:type="dxa"/>
            <w:vMerge/>
            <w:tcBorders>
              <w:left w:val="single" w:sz="16" w:space="0" w:color="000000"/>
              <w:right w:val="nil"/>
            </w:tcBorders>
          </w:tcPr>
          <w:p w14:paraId="7F354D9E" w14:textId="77777777" w:rsidR="001704FA" w:rsidRDefault="001704FA"/>
        </w:tc>
        <w:tc>
          <w:tcPr>
            <w:tcW w:w="4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3AEF9EE2" w14:textId="77777777" w:rsidR="001704FA" w:rsidRDefault="001704FA"/>
        </w:tc>
      </w:tr>
      <w:tr w:rsidR="001704FA" w14:paraId="0F8CA17F" w14:textId="77777777">
        <w:trPr>
          <w:trHeight w:hRule="exact" w:val="362"/>
        </w:trPr>
        <w:tc>
          <w:tcPr>
            <w:tcW w:w="485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</w:tcPr>
          <w:p w14:paraId="7A8F730C" w14:textId="77777777" w:rsidR="001704FA" w:rsidRDefault="001704FA"/>
        </w:tc>
        <w:tc>
          <w:tcPr>
            <w:tcW w:w="4721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6C3D87B8" w14:textId="77777777" w:rsidR="001704FA" w:rsidRDefault="001704FA"/>
        </w:tc>
      </w:tr>
    </w:tbl>
    <w:p w14:paraId="211C3E29" w14:textId="77777777" w:rsidR="003B47F2" w:rsidRDefault="003B47F2"/>
    <w:sectPr w:rsidR="003B47F2">
      <w:type w:val="continuous"/>
      <w:pgSz w:w="12240" w:h="15840"/>
      <w:pgMar w:top="3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FA"/>
    <w:rsid w:val="00157AA4"/>
    <w:rsid w:val="001704FA"/>
    <w:rsid w:val="003B47F2"/>
    <w:rsid w:val="00AA6B1E"/>
    <w:rsid w:val="00C570AF"/>
    <w:rsid w:val="00CD0C38"/>
    <w:rsid w:val="00D32806"/>
    <w:rsid w:val="00E4514F"/>
    <w:rsid w:val="00F31662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F32F"/>
  <w15:docId w15:val="{623BEE28-32B5-4FBA-979C-D89CE937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2396" w:firstLine="684"/>
    </w:pPr>
    <w:rPr>
      <w:rFonts w:ascii="Britannic Bold" w:eastAsia="Britannic Bold" w:hAnsi="Britannic Bold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658ca0-5e10-4f45-a443-1cc96b661147">
      <Terms xmlns="http://schemas.microsoft.com/office/infopath/2007/PartnerControls"/>
    </lcf76f155ced4ddcb4097134ff3c332f>
    <TaxCatchAll xmlns="9e4e65c8-832c-47de-a6af-8cc4e27524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96F41FF3AF42B4545267B325D1F4" ma:contentTypeVersion="14" ma:contentTypeDescription="Create a new document." ma:contentTypeScope="" ma:versionID="50cc43ee7777c5f2b6b94c083a25e974">
  <xsd:schema xmlns:xsd="http://www.w3.org/2001/XMLSchema" xmlns:xs="http://www.w3.org/2001/XMLSchema" xmlns:p="http://schemas.microsoft.com/office/2006/metadata/properties" xmlns:ns2="a3658ca0-5e10-4f45-a443-1cc96b661147" xmlns:ns3="9e4e65c8-832c-47de-a6af-8cc4e275244f" targetNamespace="http://schemas.microsoft.com/office/2006/metadata/properties" ma:root="true" ma:fieldsID="51967da2b2198232f7e2d79e02463ec8" ns2:_="" ns3:_="">
    <xsd:import namespace="a3658ca0-5e10-4f45-a443-1cc96b661147"/>
    <xsd:import namespace="9e4e65c8-832c-47de-a6af-8cc4e2752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8ca0-5e10-4f45-a443-1cc96b661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e4f139-5f2f-4806-9b3d-d883ffc38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e65c8-832c-47de-a6af-8cc4e2752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c0aac4-05a2-4005-ae9d-9186c2680db6}" ma:internalName="TaxCatchAll" ma:showField="CatchAllData" ma:web="9e4e65c8-832c-47de-a6af-8cc4e2752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F5ABD-8126-471B-9DB3-7B1286092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35E11-47AA-4282-B4FD-1C7029DC2863}">
  <ds:schemaRefs>
    <ds:schemaRef ds:uri="http://schemas.microsoft.com/office/2006/metadata/properties"/>
    <ds:schemaRef ds:uri="http://schemas.microsoft.com/office/infopath/2007/PartnerControls"/>
    <ds:schemaRef ds:uri="a3658ca0-5e10-4f45-a443-1cc96b661147"/>
    <ds:schemaRef ds:uri="9e4e65c8-832c-47de-a6af-8cc4e275244f"/>
  </ds:schemaRefs>
</ds:datastoreItem>
</file>

<file path=customXml/itemProps3.xml><?xml version="1.0" encoding="utf-8"?>
<ds:datastoreItem xmlns:ds="http://schemas.openxmlformats.org/officeDocument/2006/customXml" ds:itemID="{1CA33C77-5D7B-4E24-A1FA-330D5E83E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58ca0-5e10-4f45-a443-1cc96b661147"/>
    <ds:schemaRef ds:uri="9e4e65c8-832c-47de-a6af-8cc4e2752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 George</dc:creator>
  <cp:lastModifiedBy>Shelly Rios</cp:lastModifiedBy>
  <cp:revision>2</cp:revision>
  <dcterms:created xsi:type="dcterms:W3CDTF">2022-10-05T19:53:00Z</dcterms:created>
  <dcterms:modified xsi:type="dcterms:W3CDTF">2022-10-05T19:53:00Z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2018-09-11T00:00:00Z</vt:filetime>
  </property>
  <property fmtid="{D5CDD505-2E9C-101B-9397-08002B2CF9AE}" pid="4" name="ContentTypeId">
    <vt:lpwstr>0x0101002EC396F41FF3AF42B4545267B325D1F4</vt:lpwstr>
  </property>
  <property fmtid="{D5CDD505-2E9C-101B-9397-08002B2CF9AE}" pid="5" name="Order">
    <vt:r8>52328300</vt:r8>
  </property>
</Properties>
</file>